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1C4" w:rsidRDefault="00ED4CD3" w:rsidP="00D51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105399" w:rsidRPr="00EA4079">
        <w:rPr>
          <w:rFonts w:ascii="Times New Roman" w:hAnsi="Times New Roman" w:cs="Times New Roman"/>
          <w:b/>
          <w:sz w:val="24"/>
          <w:szCs w:val="24"/>
        </w:rPr>
        <w:t>ополнительны</w:t>
      </w:r>
      <w:r>
        <w:rPr>
          <w:rFonts w:ascii="Times New Roman" w:hAnsi="Times New Roman" w:cs="Times New Roman"/>
          <w:b/>
          <w:sz w:val="24"/>
          <w:szCs w:val="24"/>
        </w:rPr>
        <w:t>е профессиональные</w:t>
      </w:r>
      <w:r w:rsidR="00105399" w:rsidRPr="00EA4079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D511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11C4" w:rsidRDefault="00105399" w:rsidP="00D51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079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квалификации, профессиональной </w:t>
      </w:r>
      <w:r w:rsidRPr="00C13851">
        <w:rPr>
          <w:rFonts w:ascii="Times New Roman" w:hAnsi="Times New Roman" w:cs="Times New Roman"/>
          <w:b/>
          <w:sz w:val="24"/>
          <w:szCs w:val="24"/>
        </w:rPr>
        <w:t>переподготовки</w:t>
      </w:r>
      <w:r w:rsidR="00D511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5399" w:rsidRPr="00C13851" w:rsidRDefault="00105399" w:rsidP="00D51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C13851">
        <w:rPr>
          <w:rFonts w:ascii="Times New Roman" w:hAnsi="Times New Roman" w:cs="Times New Roman"/>
          <w:b/>
          <w:sz w:val="24"/>
          <w:szCs w:val="24"/>
        </w:rPr>
        <w:t>специалистов с высшим медицинским образованием</w:t>
      </w:r>
    </w:p>
    <w:p w:rsidR="00105399" w:rsidRPr="00EA4079" w:rsidRDefault="00105399" w:rsidP="00D51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860" w:type="pct"/>
        <w:tblLook w:val="04A0" w:firstRow="1" w:lastRow="0" w:firstColumn="1" w:lastColumn="0" w:noHBand="0" w:noVBand="1"/>
      </w:tblPr>
      <w:tblGrid>
        <w:gridCol w:w="445"/>
        <w:gridCol w:w="1645"/>
        <w:gridCol w:w="2584"/>
        <w:gridCol w:w="2553"/>
        <w:gridCol w:w="969"/>
        <w:gridCol w:w="1437"/>
      </w:tblGrid>
      <w:tr w:rsidR="00105399" w:rsidRPr="002D7B62" w:rsidTr="00105399">
        <w:tc>
          <w:tcPr>
            <w:tcW w:w="231" w:type="pct"/>
            <w:vAlign w:val="center"/>
          </w:tcPr>
          <w:p w:rsidR="00105399" w:rsidRPr="00F44985" w:rsidRDefault="00105399" w:rsidP="00D511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4985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105399" w:rsidRPr="00F44985" w:rsidRDefault="00105399" w:rsidP="00D511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4985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F449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/</w:t>
            </w:r>
            <w:r w:rsidRPr="00F44985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</w:p>
        </w:tc>
        <w:tc>
          <w:tcPr>
            <w:tcW w:w="854" w:type="pct"/>
            <w:vAlign w:val="center"/>
          </w:tcPr>
          <w:p w:rsidR="00105399" w:rsidRPr="00F44985" w:rsidRDefault="00105399" w:rsidP="00D511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4985">
              <w:rPr>
                <w:rFonts w:ascii="Times New Roman" w:hAnsi="Times New Roman" w:cs="Times New Roman"/>
                <w:b/>
                <w:sz w:val="16"/>
                <w:szCs w:val="16"/>
              </w:rPr>
              <w:t>Форма дополнительного профессионального образования (повышение квалификации/ профессиональная переподготовка)</w:t>
            </w:r>
          </w:p>
        </w:tc>
        <w:tc>
          <w:tcPr>
            <w:tcW w:w="1341" w:type="pct"/>
            <w:vAlign w:val="center"/>
          </w:tcPr>
          <w:p w:rsidR="00105399" w:rsidRPr="00F44985" w:rsidRDefault="00105399" w:rsidP="00D511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4985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Специальность</w:t>
            </w:r>
          </w:p>
        </w:tc>
        <w:tc>
          <w:tcPr>
            <w:tcW w:w="1325" w:type="pct"/>
            <w:vAlign w:val="center"/>
          </w:tcPr>
          <w:p w:rsidR="00105399" w:rsidRPr="00F44985" w:rsidRDefault="00105399" w:rsidP="00D511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4985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</w:p>
        </w:tc>
        <w:tc>
          <w:tcPr>
            <w:tcW w:w="503" w:type="pct"/>
            <w:vAlign w:val="center"/>
          </w:tcPr>
          <w:p w:rsidR="00105399" w:rsidRPr="00F44985" w:rsidRDefault="00105399" w:rsidP="00D511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4985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746" w:type="pct"/>
            <w:vAlign w:val="center"/>
          </w:tcPr>
          <w:p w:rsidR="00105399" w:rsidRPr="00F44985" w:rsidRDefault="00105399" w:rsidP="00D511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49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Наличие аккредитации на портале НМО </w:t>
            </w:r>
          </w:p>
        </w:tc>
      </w:tr>
      <w:tr w:rsidR="00BE09AE" w:rsidRPr="002D7B62" w:rsidTr="00105399">
        <w:tc>
          <w:tcPr>
            <w:tcW w:w="231" w:type="pct"/>
            <w:vAlign w:val="center"/>
          </w:tcPr>
          <w:p w:rsidR="00BE09AE" w:rsidRPr="00BE09AE" w:rsidRDefault="00BE09AE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:rsidR="00BE09AE" w:rsidRPr="00BE09AE" w:rsidRDefault="00BE09AE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1" w:type="pct"/>
            <w:vAlign w:val="center"/>
          </w:tcPr>
          <w:p w:rsidR="00BE09AE" w:rsidRPr="00BE09AE" w:rsidRDefault="00BE09AE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5" w:type="pct"/>
            <w:vAlign w:val="center"/>
          </w:tcPr>
          <w:p w:rsidR="00BE09AE" w:rsidRPr="00BE09AE" w:rsidRDefault="00BE09AE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3" w:type="pct"/>
            <w:vAlign w:val="center"/>
          </w:tcPr>
          <w:p w:rsidR="00BE09AE" w:rsidRPr="00BE09AE" w:rsidRDefault="00BE09AE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6" w:type="pct"/>
            <w:vAlign w:val="center"/>
          </w:tcPr>
          <w:p w:rsidR="00BE09AE" w:rsidRPr="00BE09AE" w:rsidRDefault="00BE09AE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bookmarkStart w:id="0" w:name="_GoBack"/>
        <w:bookmarkEnd w:id="0"/>
      </w:tr>
      <w:tr w:rsidR="00105399" w:rsidRPr="000E1B68" w:rsidTr="00105399">
        <w:trPr>
          <w:trHeight w:val="556"/>
        </w:trPr>
        <w:tc>
          <w:tcPr>
            <w:tcW w:w="231" w:type="pct"/>
            <w:shd w:val="clear" w:color="auto" w:fill="FFFFFF" w:themeFill="background1"/>
          </w:tcPr>
          <w:p w:rsidR="00105399" w:rsidRPr="00D511C4" w:rsidRDefault="00105399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Сердечно-сосудистая хирургия</w:t>
            </w:r>
          </w:p>
        </w:tc>
        <w:tc>
          <w:tcPr>
            <w:tcW w:w="1325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Актуальные вопросы сердечно-сосудистой хирургии</w:t>
            </w:r>
          </w:p>
        </w:tc>
        <w:tc>
          <w:tcPr>
            <w:tcW w:w="503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746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105399" w:rsidRPr="000E1B68" w:rsidTr="00BE09AE">
        <w:trPr>
          <w:trHeight w:val="621"/>
        </w:trPr>
        <w:tc>
          <w:tcPr>
            <w:tcW w:w="231" w:type="pct"/>
            <w:shd w:val="clear" w:color="auto" w:fill="FFFFFF" w:themeFill="background1"/>
          </w:tcPr>
          <w:p w:rsidR="00105399" w:rsidRPr="00D511C4" w:rsidRDefault="00105399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Сердечно-сосудистая хирургия</w:t>
            </w:r>
          </w:p>
        </w:tc>
        <w:tc>
          <w:tcPr>
            <w:tcW w:w="1325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Хирургическое лечение </w:t>
            </w:r>
            <w:proofErr w:type="spellStart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обструктивной</w:t>
            </w:r>
            <w:proofErr w:type="spellEnd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гипертрофической </w:t>
            </w:r>
            <w:proofErr w:type="spellStart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кардиомиопатии</w:t>
            </w:r>
            <w:proofErr w:type="spellEnd"/>
          </w:p>
        </w:tc>
        <w:tc>
          <w:tcPr>
            <w:tcW w:w="503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46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105399" w:rsidRPr="000E1B68" w:rsidTr="00105399">
        <w:trPr>
          <w:trHeight w:val="561"/>
        </w:trPr>
        <w:tc>
          <w:tcPr>
            <w:tcW w:w="231" w:type="pct"/>
            <w:shd w:val="clear" w:color="auto" w:fill="FFFFFF" w:themeFill="background1"/>
          </w:tcPr>
          <w:p w:rsidR="00105399" w:rsidRPr="00D511C4" w:rsidRDefault="00105399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Сердечно-сосудистая хирургия</w:t>
            </w:r>
          </w:p>
        </w:tc>
        <w:tc>
          <w:tcPr>
            <w:tcW w:w="1325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Реконструктивная хирургия двустворчатого аортального клапана</w:t>
            </w:r>
          </w:p>
        </w:tc>
        <w:tc>
          <w:tcPr>
            <w:tcW w:w="503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46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105399" w:rsidRPr="000E1B68" w:rsidTr="00BE09AE">
        <w:trPr>
          <w:trHeight w:val="680"/>
        </w:trPr>
        <w:tc>
          <w:tcPr>
            <w:tcW w:w="231" w:type="pct"/>
            <w:shd w:val="clear" w:color="auto" w:fill="FFFFFF" w:themeFill="background1"/>
          </w:tcPr>
          <w:p w:rsidR="00105399" w:rsidRPr="00D511C4" w:rsidRDefault="00105399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Сердечно-сосудистая хирургия</w:t>
            </w:r>
          </w:p>
        </w:tc>
        <w:tc>
          <w:tcPr>
            <w:tcW w:w="1325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Инфекционный эндокардит: современные рекомендации и основные принципы хирургического лечения</w:t>
            </w:r>
          </w:p>
        </w:tc>
        <w:tc>
          <w:tcPr>
            <w:tcW w:w="503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46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105399" w:rsidRPr="000E1B68" w:rsidTr="00D511C4">
        <w:trPr>
          <w:trHeight w:val="422"/>
        </w:trPr>
        <w:tc>
          <w:tcPr>
            <w:tcW w:w="231" w:type="pct"/>
            <w:shd w:val="clear" w:color="auto" w:fill="FFFFFF" w:themeFill="background1"/>
          </w:tcPr>
          <w:p w:rsidR="00105399" w:rsidRPr="00D511C4" w:rsidRDefault="00105399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Сердечно-сосудистая хирургия</w:t>
            </w:r>
          </w:p>
        </w:tc>
        <w:tc>
          <w:tcPr>
            <w:tcW w:w="1325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Миниинвазивные</w:t>
            </w:r>
            <w:proofErr w:type="spellEnd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технологии в кардиохирургии</w:t>
            </w:r>
          </w:p>
        </w:tc>
        <w:tc>
          <w:tcPr>
            <w:tcW w:w="503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46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105399" w:rsidRPr="000E1B68" w:rsidTr="00BE09AE">
        <w:trPr>
          <w:trHeight w:val="357"/>
        </w:trPr>
        <w:tc>
          <w:tcPr>
            <w:tcW w:w="231" w:type="pct"/>
            <w:shd w:val="clear" w:color="auto" w:fill="FFFFFF" w:themeFill="background1"/>
          </w:tcPr>
          <w:p w:rsidR="00105399" w:rsidRPr="00D511C4" w:rsidRDefault="00105399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Сердечно-сосудистая хирургия</w:t>
            </w:r>
          </w:p>
        </w:tc>
        <w:tc>
          <w:tcPr>
            <w:tcW w:w="1325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 xml:space="preserve">Техника хирургической </w:t>
            </w:r>
            <w:proofErr w:type="spellStart"/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аблации</w:t>
            </w:r>
            <w:proofErr w:type="spellEnd"/>
            <w:r w:rsidRPr="000E1B68">
              <w:rPr>
                <w:rFonts w:ascii="Times New Roman" w:hAnsi="Times New Roman" w:cs="Times New Roman"/>
                <w:sz w:val="16"/>
                <w:szCs w:val="16"/>
              </w:rPr>
              <w:t xml:space="preserve"> фибрилляции предсердий</w:t>
            </w:r>
          </w:p>
        </w:tc>
        <w:tc>
          <w:tcPr>
            <w:tcW w:w="503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46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105399" w:rsidRPr="000E1B68" w:rsidTr="00BE09AE">
        <w:trPr>
          <w:trHeight w:val="547"/>
        </w:trPr>
        <w:tc>
          <w:tcPr>
            <w:tcW w:w="231" w:type="pct"/>
            <w:shd w:val="clear" w:color="auto" w:fill="FFFFFF" w:themeFill="background1"/>
          </w:tcPr>
          <w:p w:rsidR="00105399" w:rsidRPr="00D511C4" w:rsidRDefault="00105399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Сердечно-сосудистая хирургия</w:t>
            </w:r>
          </w:p>
        </w:tc>
        <w:tc>
          <w:tcPr>
            <w:tcW w:w="1325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Хирургия ИБС с использованием хирургического оптического микроскопа</w:t>
            </w:r>
          </w:p>
        </w:tc>
        <w:tc>
          <w:tcPr>
            <w:tcW w:w="503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46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105399" w:rsidRPr="000E1B68" w:rsidTr="00105399">
        <w:trPr>
          <w:trHeight w:val="253"/>
        </w:trPr>
        <w:tc>
          <w:tcPr>
            <w:tcW w:w="231" w:type="pct"/>
            <w:shd w:val="clear" w:color="auto" w:fill="FFFFFF" w:themeFill="background1"/>
          </w:tcPr>
          <w:p w:rsidR="00105399" w:rsidRPr="00D511C4" w:rsidRDefault="00105399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Сердечно-сосудистая хирургия, кардиология</w:t>
            </w:r>
          </w:p>
        </w:tc>
        <w:tc>
          <w:tcPr>
            <w:tcW w:w="1325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 xml:space="preserve">Клиническая электрофизиология и интервенционная </w:t>
            </w:r>
            <w:proofErr w:type="spellStart"/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аритмология</w:t>
            </w:r>
            <w:proofErr w:type="spellEnd"/>
          </w:p>
        </w:tc>
        <w:tc>
          <w:tcPr>
            <w:tcW w:w="503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36/144</w:t>
            </w:r>
          </w:p>
        </w:tc>
        <w:tc>
          <w:tcPr>
            <w:tcW w:w="746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105399" w:rsidRPr="000E1B68" w:rsidTr="00105399">
        <w:trPr>
          <w:trHeight w:val="285"/>
        </w:trPr>
        <w:tc>
          <w:tcPr>
            <w:tcW w:w="231" w:type="pct"/>
            <w:shd w:val="clear" w:color="auto" w:fill="FFFFFF" w:themeFill="background1"/>
          </w:tcPr>
          <w:p w:rsidR="00105399" w:rsidRPr="00D511C4" w:rsidRDefault="00105399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Сердечно-сосудистая хирургия, кардиология</w:t>
            </w:r>
          </w:p>
        </w:tc>
        <w:tc>
          <w:tcPr>
            <w:tcW w:w="1325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Лечение пациентов с хирургическими заболеваниями аорты</w:t>
            </w:r>
          </w:p>
        </w:tc>
        <w:tc>
          <w:tcPr>
            <w:tcW w:w="503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46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105399" w:rsidRPr="000E1B68" w:rsidTr="00105399">
        <w:trPr>
          <w:trHeight w:val="285"/>
        </w:trPr>
        <w:tc>
          <w:tcPr>
            <w:tcW w:w="231" w:type="pct"/>
            <w:shd w:val="clear" w:color="auto" w:fill="FFFFFF" w:themeFill="background1"/>
          </w:tcPr>
          <w:p w:rsidR="00105399" w:rsidRPr="00D511C4" w:rsidRDefault="00105399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Сердечно-сосудистая хирургия, кардиология</w:t>
            </w:r>
          </w:p>
        </w:tc>
        <w:tc>
          <w:tcPr>
            <w:tcW w:w="1325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Лечение пациентов с терминальной хронической сердечной недостаточностью</w:t>
            </w:r>
          </w:p>
        </w:tc>
        <w:tc>
          <w:tcPr>
            <w:tcW w:w="503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46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105399" w:rsidRPr="000E1B68" w:rsidTr="00105399">
        <w:trPr>
          <w:trHeight w:val="285"/>
        </w:trPr>
        <w:tc>
          <w:tcPr>
            <w:tcW w:w="231" w:type="pct"/>
            <w:shd w:val="clear" w:color="auto" w:fill="FFFFFF" w:themeFill="background1"/>
          </w:tcPr>
          <w:p w:rsidR="00105399" w:rsidRPr="00D511C4" w:rsidRDefault="00105399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Сердечно-сосудистая хирургия</w:t>
            </w:r>
          </w:p>
        </w:tc>
        <w:tc>
          <w:tcPr>
            <w:tcW w:w="1325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Применение биологических протезов в хирургии аортального клапана</w:t>
            </w:r>
          </w:p>
        </w:tc>
        <w:tc>
          <w:tcPr>
            <w:tcW w:w="503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46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105399" w:rsidRPr="000E1B68" w:rsidTr="00105399">
        <w:trPr>
          <w:trHeight w:val="285"/>
        </w:trPr>
        <w:tc>
          <w:tcPr>
            <w:tcW w:w="231" w:type="pct"/>
            <w:shd w:val="clear" w:color="auto" w:fill="FFFFFF" w:themeFill="background1"/>
          </w:tcPr>
          <w:p w:rsidR="00105399" w:rsidRPr="00D511C4" w:rsidRDefault="00105399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Сердечно-сосудистая хирургия</w:t>
            </w:r>
          </w:p>
        </w:tc>
        <w:tc>
          <w:tcPr>
            <w:tcW w:w="1325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Современные технологии в хирургии сердца и магистральных сосудов</w:t>
            </w:r>
          </w:p>
        </w:tc>
        <w:tc>
          <w:tcPr>
            <w:tcW w:w="503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46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05399" w:rsidRPr="000E1B68" w:rsidTr="00105399">
        <w:trPr>
          <w:trHeight w:val="285"/>
        </w:trPr>
        <w:tc>
          <w:tcPr>
            <w:tcW w:w="231" w:type="pct"/>
            <w:shd w:val="clear" w:color="auto" w:fill="FFFFFF" w:themeFill="background1"/>
          </w:tcPr>
          <w:p w:rsidR="00105399" w:rsidRPr="00D511C4" w:rsidRDefault="00105399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 xml:space="preserve">Сердечно-сосудистая хирургия, </w:t>
            </w:r>
            <w:proofErr w:type="spellStart"/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рентгенэндоваскулярные</w:t>
            </w:r>
            <w:proofErr w:type="spellEnd"/>
            <w:r w:rsidRPr="000E1B68">
              <w:rPr>
                <w:rFonts w:ascii="Times New Roman" w:hAnsi="Times New Roman" w:cs="Times New Roman"/>
                <w:sz w:val="16"/>
                <w:szCs w:val="16"/>
              </w:rPr>
              <w:t xml:space="preserve"> диагностика и лечение</w:t>
            </w:r>
          </w:p>
        </w:tc>
        <w:tc>
          <w:tcPr>
            <w:tcW w:w="1325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0E1B68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Хирур</w:t>
            </w:r>
            <w:r w:rsidR="008F7F6F" w:rsidRPr="000E1B68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гическое лечение пациентов с ишемической болезнью сердца</w:t>
            </w:r>
          </w:p>
        </w:tc>
        <w:tc>
          <w:tcPr>
            <w:tcW w:w="503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46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105399" w:rsidRPr="000E1B68" w:rsidTr="00105399">
        <w:trPr>
          <w:trHeight w:val="285"/>
        </w:trPr>
        <w:tc>
          <w:tcPr>
            <w:tcW w:w="231" w:type="pct"/>
            <w:shd w:val="clear" w:color="auto" w:fill="FFFFFF" w:themeFill="background1"/>
          </w:tcPr>
          <w:p w:rsidR="00105399" w:rsidRPr="00D511C4" w:rsidRDefault="00105399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Сердечно-сосудистая хирургия, кардиология</w:t>
            </w:r>
          </w:p>
        </w:tc>
        <w:tc>
          <w:tcPr>
            <w:tcW w:w="1325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Лечение пациентов с хронической тромбоэмболической легочной гипертензией (ХТЭЛГ)</w:t>
            </w:r>
          </w:p>
        </w:tc>
        <w:tc>
          <w:tcPr>
            <w:tcW w:w="503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46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105399" w:rsidRPr="000E1B68" w:rsidTr="00D511C4">
        <w:trPr>
          <w:trHeight w:val="578"/>
        </w:trPr>
        <w:tc>
          <w:tcPr>
            <w:tcW w:w="231" w:type="pct"/>
            <w:shd w:val="clear" w:color="auto" w:fill="FFFFFF" w:themeFill="background1"/>
          </w:tcPr>
          <w:p w:rsidR="00105399" w:rsidRPr="00D511C4" w:rsidRDefault="00105399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Рентгенэндоваскулярные</w:t>
            </w:r>
            <w:proofErr w:type="spellEnd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диагностика и лечение</w:t>
            </w:r>
          </w:p>
        </w:tc>
        <w:tc>
          <w:tcPr>
            <w:tcW w:w="1325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Эндоваскулярные</w:t>
            </w:r>
            <w:proofErr w:type="spellEnd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технологии в лечении сердечно-сосудистой патологии</w:t>
            </w:r>
          </w:p>
        </w:tc>
        <w:tc>
          <w:tcPr>
            <w:tcW w:w="503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46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 xml:space="preserve">Да </w:t>
            </w:r>
          </w:p>
        </w:tc>
      </w:tr>
      <w:tr w:rsidR="00105399" w:rsidRPr="000E1B68" w:rsidTr="00105399">
        <w:tc>
          <w:tcPr>
            <w:tcW w:w="231" w:type="pct"/>
            <w:shd w:val="clear" w:color="auto" w:fill="FFFFFF" w:themeFill="background1"/>
          </w:tcPr>
          <w:p w:rsidR="00105399" w:rsidRPr="00D511C4" w:rsidRDefault="00105399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Рентгенэндоваскулярные</w:t>
            </w:r>
            <w:proofErr w:type="spellEnd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диагностика и лечение, сердечно-сосудистая хирургия</w:t>
            </w:r>
          </w:p>
        </w:tc>
        <w:tc>
          <w:tcPr>
            <w:tcW w:w="1325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Лечение патологии </w:t>
            </w:r>
            <w:proofErr w:type="spellStart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брахиоцефальных</w:t>
            </w:r>
            <w:proofErr w:type="spellEnd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артерий</w:t>
            </w:r>
          </w:p>
        </w:tc>
        <w:tc>
          <w:tcPr>
            <w:tcW w:w="503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46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 xml:space="preserve">Да </w:t>
            </w:r>
          </w:p>
        </w:tc>
      </w:tr>
      <w:tr w:rsidR="00105399" w:rsidRPr="000E1B68" w:rsidTr="00105399">
        <w:tc>
          <w:tcPr>
            <w:tcW w:w="231" w:type="pct"/>
            <w:shd w:val="clear" w:color="auto" w:fill="FFFFFF" w:themeFill="background1"/>
          </w:tcPr>
          <w:p w:rsidR="00105399" w:rsidRPr="00D511C4" w:rsidRDefault="00105399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Рентгенэндоваскулярные</w:t>
            </w:r>
            <w:proofErr w:type="spellEnd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диагностика и лечение, кардиология</w:t>
            </w:r>
          </w:p>
        </w:tc>
        <w:tc>
          <w:tcPr>
            <w:tcW w:w="1325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Эндоваскулярные</w:t>
            </w:r>
            <w:proofErr w:type="spellEnd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вмешательства при хронических окклюзиях коронарных артерий</w:t>
            </w:r>
          </w:p>
        </w:tc>
        <w:tc>
          <w:tcPr>
            <w:tcW w:w="503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46" w:type="pct"/>
            <w:shd w:val="clear" w:color="auto" w:fill="FFFFFF" w:themeFill="background1"/>
          </w:tcPr>
          <w:p w:rsidR="00105399" w:rsidRPr="000E1B68" w:rsidRDefault="00105399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 xml:space="preserve">Да </w:t>
            </w:r>
          </w:p>
        </w:tc>
      </w:tr>
      <w:tr w:rsidR="008F7F6F" w:rsidRPr="000E1B68" w:rsidTr="00105399">
        <w:tc>
          <w:tcPr>
            <w:tcW w:w="231" w:type="pct"/>
            <w:shd w:val="clear" w:color="auto" w:fill="FFFFFF" w:themeFill="background1"/>
          </w:tcPr>
          <w:p w:rsidR="008F7F6F" w:rsidRPr="00D511C4" w:rsidRDefault="008F7F6F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8F7F6F" w:rsidRPr="000E1B68" w:rsidRDefault="008F7F6F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8F7F6F" w:rsidRPr="000E1B68" w:rsidRDefault="008F7F6F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Рентгенэндоваскулярные</w:t>
            </w:r>
            <w:proofErr w:type="spellEnd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диагностика и лечение, кардиология</w:t>
            </w:r>
          </w:p>
        </w:tc>
        <w:tc>
          <w:tcPr>
            <w:tcW w:w="1325" w:type="pct"/>
            <w:shd w:val="clear" w:color="auto" w:fill="FFFFFF" w:themeFill="background1"/>
          </w:tcPr>
          <w:p w:rsidR="008F7F6F" w:rsidRPr="000E1B68" w:rsidRDefault="008F7F6F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Рентгенэндоваскулярные</w:t>
            </w:r>
            <w:proofErr w:type="spellEnd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диагностические и лечебные вмешательства</w:t>
            </w:r>
          </w:p>
        </w:tc>
        <w:tc>
          <w:tcPr>
            <w:tcW w:w="503" w:type="pct"/>
            <w:shd w:val="clear" w:color="auto" w:fill="FFFFFF" w:themeFill="background1"/>
          </w:tcPr>
          <w:p w:rsidR="008F7F6F" w:rsidRPr="000E1B68" w:rsidRDefault="008F7F6F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46" w:type="pct"/>
            <w:shd w:val="clear" w:color="auto" w:fill="FFFFFF" w:themeFill="background1"/>
          </w:tcPr>
          <w:p w:rsidR="008F7F6F" w:rsidRPr="000E1B68" w:rsidRDefault="00B45885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F7F6F" w:rsidRPr="000E1B68" w:rsidTr="00105399">
        <w:tc>
          <w:tcPr>
            <w:tcW w:w="231" w:type="pct"/>
            <w:shd w:val="clear" w:color="auto" w:fill="FFFFFF" w:themeFill="background1"/>
          </w:tcPr>
          <w:p w:rsidR="008F7F6F" w:rsidRPr="00D511C4" w:rsidRDefault="008F7F6F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8F7F6F" w:rsidRPr="000E1B68" w:rsidRDefault="008F7F6F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8F7F6F" w:rsidRPr="000E1B68" w:rsidRDefault="008F7F6F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Ультразвуковая диагностика, кардиология, функциональная диагностика, сердечно-сосудистая хирургия</w:t>
            </w:r>
          </w:p>
        </w:tc>
        <w:tc>
          <w:tcPr>
            <w:tcW w:w="1325" w:type="pct"/>
            <w:shd w:val="clear" w:color="auto" w:fill="FFFFFF" w:themeFill="background1"/>
          </w:tcPr>
          <w:p w:rsidR="008F7F6F" w:rsidRPr="000E1B68" w:rsidRDefault="008F7F6F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Ультразвуковая диагностика ишемической болезни сердца</w:t>
            </w:r>
          </w:p>
        </w:tc>
        <w:tc>
          <w:tcPr>
            <w:tcW w:w="503" w:type="pct"/>
            <w:shd w:val="clear" w:color="auto" w:fill="FFFFFF" w:themeFill="background1"/>
          </w:tcPr>
          <w:p w:rsidR="008F7F6F" w:rsidRPr="000E1B68" w:rsidRDefault="008F7F6F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E3567A" w:rsidRPr="000E1B68">
              <w:rPr>
                <w:rFonts w:ascii="Times New Roman" w:hAnsi="Times New Roman" w:cs="Times New Roman"/>
                <w:sz w:val="16"/>
                <w:szCs w:val="16"/>
              </w:rPr>
              <w:t>/144</w:t>
            </w:r>
          </w:p>
        </w:tc>
        <w:tc>
          <w:tcPr>
            <w:tcW w:w="746" w:type="pct"/>
            <w:shd w:val="clear" w:color="auto" w:fill="FFFFFF" w:themeFill="background1"/>
          </w:tcPr>
          <w:p w:rsidR="008F7F6F" w:rsidRPr="000E1B68" w:rsidRDefault="008F7F6F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 w:rsidR="00E3567A" w:rsidRPr="000E1B68">
              <w:rPr>
                <w:rFonts w:ascii="Times New Roman" w:hAnsi="Times New Roman" w:cs="Times New Roman"/>
                <w:sz w:val="16"/>
                <w:szCs w:val="16"/>
              </w:rPr>
              <w:t>/Нет</w:t>
            </w:r>
          </w:p>
        </w:tc>
      </w:tr>
      <w:tr w:rsidR="008F7F6F" w:rsidRPr="000E1B68" w:rsidTr="00105399">
        <w:tc>
          <w:tcPr>
            <w:tcW w:w="231" w:type="pct"/>
            <w:shd w:val="clear" w:color="auto" w:fill="FFFFFF" w:themeFill="background1"/>
          </w:tcPr>
          <w:p w:rsidR="008F7F6F" w:rsidRPr="00D511C4" w:rsidRDefault="008F7F6F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8F7F6F" w:rsidRPr="000E1B68" w:rsidRDefault="008F7F6F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8F7F6F" w:rsidRPr="000E1B68" w:rsidRDefault="008F7F6F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Ультразвуковая диагностика</w:t>
            </w:r>
          </w:p>
        </w:tc>
        <w:tc>
          <w:tcPr>
            <w:tcW w:w="1325" w:type="pct"/>
            <w:shd w:val="clear" w:color="auto" w:fill="FFFFFF" w:themeFill="background1"/>
          </w:tcPr>
          <w:p w:rsidR="008F7F6F" w:rsidRPr="000E1B68" w:rsidRDefault="008F7F6F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Ультразвуковая диагностика патологии сердца и сосудов</w:t>
            </w:r>
          </w:p>
        </w:tc>
        <w:tc>
          <w:tcPr>
            <w:tcW w:w="503" w:type="pct"/>
            <w:shd w:val="clear" w:color="auto" w:fill="FFFFFF" w:themeFill="background1"/>
          </w:tcPr>
          <w:p w:rsidR="008F7F6F" w:rsidRPr="000E1B68" w:rsidRDefault="00E3567A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36/</w:t>
            </w:r>
            <w:r w:rsidR="008F7F6F" w:rsidRPr="000E1B6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/144</w:t>
            </w:r>
          </w:p>
        </w:tc>
        <w:tc>
          <w:tcPr>
            <w:tcW w:w="746" w:type="pct"/>
            <w:shd w:val="clear" w:color="auto" w:fill="FFFFFF" w:themeFill="background1"/>
          </w:tcPr>
          <w:p w:rsidR="008F7F6F" w:rsidRPr="000E1B68" w:rsidRDefault="00E3567A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Нет/Нет/</w:t>
            </w:r>
            <w:r w:rsidR="008F7F6F" w:rsidRPr="000E1B6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F7F6F" w:rsidRPr="000E1B68" w:rsidTr="00105399">
        <w:tc>
          <w:tcPr>
            <w:tcW w:w="231" w:type="pct"/>
            <w:shd w:val="clear" w:color="auto" w:fill="FFFFFF" w:themeFill="background1"/>
          </w:tcPr>
          <w:p w:rsidR="008F7F6F" w:rsidRPr="00D511C4" w:rsidRDefault="008F7F6F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8F7F6F" w:rsidRPr="000E1B68" w:rsidRDefault="008F7F6F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8F7F6F" w:rsidRPr="000E1B68" w:rsidRDefault="008F7F6F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Ультразвуковая диагностика, анестезиология-реаниматология</w:t>
            </w:r>
          </w:p>
        </w:tc>
        <w:tc>
          <w:tcPr>
            <w:tcW w:w="1325" w:type="pct"/>
            <w:shd w:val="clear" w:color="auto" w:fill="FFFFFF" w:themeFill="background1"/>
          </w:tcPr>
          <w:p w:rsidR="008F7F6F" w:rsidRPr="000E1B68" w:rsidRDefault="008F7F6F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Основы УЗИ для анестезиологов-реаниматологов детского кардиохирургического отделения</w:t>
            </w:r>
          </w:p>
        </w:tc>
        <w:tc>
          <w:tcPr>
            <w:tcW w:w="503" w:type="pct"/>
            <w:shd w:val="clear" w:color="auto" w:fill="FFFFFF" w:themeFill="background1"/>
          </w:tcPr>
          <w:p w:rsidR="008F7F6F" w:rsidRPr="000E1B68" w:rsidRDefault="008F7F6F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46" w:type="pct"/>
            <w:shd w:val="clear" w:color="auto" w:fill="FFFFFF" w:themeFill="background1"/>
          </w:tcPr>
          <w:p w:rsidR="008F7F6F" w:rsidRPr="000E1B68" w:rsidRDefault="008F7F6F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8F7F6F" w:rsidRPr="000E1B68" w:rsidTr="00105399">
        <w:tc>
          <w:tcPr>
            <w:tcW w:w="231" w:type="pct"/>
            <w:shd w:val="clear" w:color="auto" w:fill="FFFFFF" w:themeFill="background1"/>
          </w:tcPr>
          <w:p w:rsidR="008F7F6F" w:rsidRPr="00D511C4" w:rsidRDefault="008F7F6F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8F7F6F" w:rsidRPr="000E1B68" w:rsidRDefault="008F7F6F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8F7F6F" w:rsidRPr="000E1B68" w:rsidRDefault="008F7F6F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Функциональная диагностика</w:t>
            </w:r>
          </w:p>
        </w:tc>
        <w:tc>
          <w:tcPr>
            <w:tcW w:w="1325" w:type="pct"/>
            <w:shd w:val="clear" w:color="auto" w:fill="FFFFFF" w:themeFill="background1"/>
          </w:tcPr>
          <w:p w:rsidR="008F7F6F" w:rsidRPr="000E1B68" w:rsidRDefault="008F7F6F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Функциональная диагностика ишемической болезни сердца</w:t>
            </w:r>
          </w:p>
        </w:tc>
        <w:tc>
          <w:tcPr>
            <w:tcW w:w="503" w:type="pct"/>
            <w:shd w:val="clear" w:color="auto" w:fill="FFFFFF" w:themeFill="background1"/>
          </w:tcPr>
          <w:p w:rsidR="008F7F6F" w:rsidRPr="000E1B68" w:rsidRDefault="008F7F6F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6F16C4" w:rsidRPr="000E1B68">
              <w:rPr>
                <w:rFonts w:ascii="Times New Roman" w:hAnsi="Times New Roman" w:cs="Times New Roman"/>
                <w:sz w:val="16"/>
                <w:szCs w:val="16"/>
              </w:rPr>
              <w:t>/144</w:t>
            </w:r>
          </w:p>
        </w:tc>
        <w:tc>
          <w:tcPr>
            <w:tcW w:w="746" w:type="pct"/>
            <w:shd w:val="clear" w:color="auto" w:fill="FFFFFF" w:themeFill="background1"/>
          </w:tcPr>
          <w:p w:rsidR="008F7F6F" w:rsidRPr="000E1B68" w:rsidRDefault="008F7F6F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 w:rsidR="006F16C4" w:rsidRPr="000E1B68">
              <w:rPr>
                <w:rFonts w:ascii="Times New Roman" w:hAnsi="Times New Roman" w:cs="Times New Roman"/>
                <w:sz w:val="16"/>
                <w:szCs w:val="16"/>
              </w:rPr>
              <w:t>/Нет</w:t>
            </w:r>
          </w:p>
        </w:tc>
      </w:tr>
      <w:tr w:rsidR="006F16C4" w:rsidRPr="000E1B68" w:rsidTr="00105399">
        <w:tc>
          <w:tcPr>
            <w:tcW w:w="231" w:type="pct"/>
            <w:shd w:val="clear" w:color="auto" w:fill="FFFFFF" w:themeFill="background1"/>
          </w:tcPr>
          <w:p w:rsidR="006F16C4" w:rsidRPr="00D511C4" w:rsidRDefault="006F16C4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Функциональная диагностика</w:t>
            </w:r>
          </w:p>
        </w:tc>
        <w:tc>
          <w:tcPr>
            <w:tcW w:w="1325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Функциональная диагностика патологии сердца и сосудов</w:t>
            </w:r>
          </w:p>
        </w:tc>
        <w:tc>
          <w:tcPr>
            <w:tcW w:w="503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36/72/144</w:t>
            </w:r>
          </w:p>
        </w:tc>
        <w:tc>
          <w:tcPr>
            <w:tcW w:w="746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Нет/Нет/Нет</w:t>
            </w:r>
          </w:p>
        </w:tc>
      </w:tr>
      <w:tr w:rsidR="006F16C4" w:rsidRPr="000E1B68" w:rsidTr="00105399">
        <w:tc>
          <w:tcPr>
            <w:tcW w:w="231" w:type="pct"/>
            <w:shd w:val="clear" w:color="auto" w:fill="FFFFFF" w:themeFill="background1"/>
          </w:tcPr>
          <w:p w:rsidR="006F16C4" w:rsidRPr="00D511C4" w:rsidRDefault="006F16C4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6F16C4" w:rsidRPr="000E1B68" w:rsidRDefault="00BE09AE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Анестезиология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реаниматология</w:t>
            </w:r>
          </w:p>
        </w:tc>
        <w:tc>
          <w:tcPr>
            <w:tcW w:w="1325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Актуальные вопросы анестезиологии-реаниматологии</w:t>
            </w:r>
          </w:p>
        </w:tc>
        <w:tc>
          <w:tcPr>
            <w:tcW w:w="503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46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6F16C4" w:rsidRPr="000E1B68" w:rsidTr="00105399">
        <w:tc>
          <w:tcPr>
            <w:tcW w:w="231" w:type="pct"/>
            <w:shd w:val="clear" w:color="auto" w:fill="FFFFFF" w:themeFill="background1"/>
          </w:tcPr>
          <w:p w:rsidR="006F16C4" w:rsidRPr="00D511C4" w:rsidRDefault="006F16C4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6F16C4" w:rsidRPr="000E1B68" w:rsidRDefault="006F16C4" w:rsidP="00BE09A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Анестезиология</w:t>
            </w:r>
            <w:r w:rsidR="00BE09A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реаниматология, сердечно-сосудистая хирургия, кардиология, </w:t>
            </w:r>
            <w:proofErr w:type="spellStart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рентгенэндоваскулярные</w:t>
            </w:r>
            <w:proofErr w:type="spellEnd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диагностика и лечение, детская кардиология, ультразвуковая диагностика, функциональная диагностика, нейрохирургия, онкология, рентгенология, радиотерапия, радиология</w:t>
            </w:r>
          </w:p>
        </w:tc>
        <w:tc>
          <w:tcPr>
            <w:tcW w:w="1325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Базовая сердечно-легочная реанимация</w:t>
            </w:r>
          </w:p>
        </w:tc>
        <w:tc>
          <w:tcPr>
            <w:tcW w:w="503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46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6F16C4" w:rsidRPr="000E1B68" w:rsidTr="00105399">
        <w:tc>
          <w:tcPr>
            <w:tcW w:w="231" w:type="pct"/>
            <w:shd w:val="clear" w:color="auto" w:fill="FFFFFF" w:themeFill="background1"/>
          </w:tcPr>
          <w:p w:rsidR="006F16C4" w:rsidRPr="00D511C4" w:rsidRDefault="006F16C4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6F16C4" w:rsidRPr="000E1B68" w:rsidRDefault="006F16C4" w:rsidP="00BE09A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Анестезиология</w:t>
            </w:r>
            <w:r w:rsidR="00BE09A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реаниматология</w:t>
            </w:r>
          </w:p>
        </w:tc>
        <w:tc>
          <w:tcPr>
            <w:tcW w:w="1325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Экстракорпоральная поддержка жизни</w:t>
            </w:r>
          </w:p>
        </w:tc>
        <w:tc>
          <w:tcPr>
            <w:tcW w:w="503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36/72</w:t>
            </w:r>
          </w:p>
        </w:tc>
        <w:tc>
          <w:tcPr>
            <w:tcW w:w="746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</w:tr>
      <w:tr w:rsidR="00BE09AE" w:rsidRPr="000E1B68" w:rsidTr="00105399">
        <w:tc>
          <w:tcPr>
            <w:tcW w:w="231" w:type="pct"/>
            <w:shd w:val="clear" w:color="auto" w:fill="FFFFFF" w:themeFill="background1"/>
          </w:tcPr>
          <w:p w:rsidR="00BE09AE" w:rsidRPr="00D511C4" w:rsidRDefault="00BE09AE" w:rsidP="00BE09A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BE09AE" w:rsidRPr="000E1B68" w:rsidRDefault="00BE09AE" w:rsidP="00BE0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BE09AE" w:rsidRDefault="00BE09AE" w:rsidP="00BE09AE">
            <w:r w:rsidRPr="00C369C1">
              <w:rPr>
                <w:rFonts w:ascii="Times New Roman" w:eastAsia="Calibri" w:hAnsi="Times New Roman" w:cs="Times New Roman"/>
                <w:sz w:val="16"/>
                <w:szCs w:val="16"/>
              </w:rPr>
              <w:t>Анестезиология-реаниматология</w:t>
            </w:r>
          </w:p>
        </w:tc>
        <w:tc>
          <w:tcPr>
            <w:tcW w:w="1325" w:type="pct"/>
            <w:shd w:val="clear" w:color="auto" w:fill="FFFFFF" w:themeFill="background1"/>
          </w:tcPr>
          <w:p w:rsidR="00BE09AE" w:rsidRPr="000E1B68" w:rsidRDefault="00BE09AE" w:rsidP="00BE09A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Интенсивная терапия у пациентов с сердечно-сосудистой патологией</w:t>
            </w:r>
          </w:p>
        </w:tc>
        <w:tc>
          <w:tcPr>
            <w:tcW w:w="503" w:type="pct"/>
            <w:shd w:val="clear" w:color="auto" w:fill="FFFFFF" w:themeFill="background1"/>
          </w:tcPr>
          <w:p w:rsidR="00BE09AE" w:rsidRPr="000E1B68" w:rsidRDefault="00BE09AE" w:rsidP="00BE0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46" w:type="pct"/>
            <w:shd w:val="clear" w:color="auto" w:fill="FFFFFF" w:themeFill="background1"/>
          </w:tcPr>
          <w:p w:rsidR="00BE09AE" w:rsidRPr="000E1B68" w:rsidRDefault="00BE09AE" w:rsidP="00BE0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BE09AE" w:rsidRPr="000E1B68" w:rsidTr="00105399">
        <w:tc>
          <w:tcPr>
            <w:tcW w:w="231" w:type="pct"/>
            <w:shd w:val="clear" w:color="auto" w:fill="FFFFFF" w:themeFill="background1"/>
          </w:tcPr>
          <w:p w:rsidR="00BE09AE" w:rsidRPr="00D511C4" w:rsidRDefault="00BE09AE" w:rsidP="00BE09A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BE09AE" w:rsidRPr="000E1B68" w:rsidRDefault="00BE09AE" w:rsidP="00BE0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BE09AE" w:rsidRDefault="00BE09AE" w:rsidP="00BE09AE">
            <w:r w:rsidRPr="00C369C1">
              <w:rPr>
                <w:rFonts w:ascii="Times New Roman" w:eastAsia="Calibri" w:hAnsi="Times New Roman" w:cs="Times New Roman"/>
                <w:sz w:val="16"/>
                <w:szCs w:val="16"/>
              </w:rPr>
              <w:t>Анестезиология-реаниматология</w:t>
            </w:r>
          </w:p>
        </w:tc>
        <w:tc>
          <w:tcPr>
            <w:tcW w:w="1325" w:type="pct"/>
            <w:shd w:val="clear" w:color="auto" w:fill="FFFFFF" w:themeFill="background1"/>
          </w:tcPr>
          <w:p w:rsidR="00BE09AE" w:rsidRPr="000E1B68" w:rsidRDefault="00BE09AE" w:rsidP="00BE09A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Экстракоропоральная</w:t>
            </w:r>
            <w:proofErr w:type="spellEnd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детоксикация</w:t>
            </w:r>
            <w:proofErr w:type="spellEnd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интенсивной терапии</w:t>
            </w:r>
          </w:p>
        </w:tc>
        <w:tc>
          <w:tcPr>
            <w:tcW w:w="503" w:type="pct"/>
            <w:shd w:val="clear" w:color="auto" w:fill="FFFFFF" w:themeFill="background1"/>
          </w:tcPr>
          <w:p w:rsidR="00BE09AE" w:rsidRPr="000E1B68" w:rsidRDefault="00BE09AE" w:rsidP="00BE0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36/72</w:t>
            </w:r>
          </w:p>
        </w:tc>
        <w:tc>
          <w:tcPr>
            <w:tcW w:w="746" w:type="pct"/>
            <w:shd w:val="clear" w:color="auto" w:fill="FFFFFF" w:themeFill="background1"/>
          </w:tcPr>
          <w:p w:rsidR="00BE09AE" w:rsidRPr="000E1B68" w:rsidRDefault="00BE09AE" w:rsidP="00BE0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</w:tr>
      <w:tr w:rsidR="00BE09AE" w:rsidRPr="000E1B68" w:rsidTr="00105399">
        <w:tc>
          <w:tcPr>
            <w:tcW w:w="231" w:type="pct"/>
            <w:shd w:val="clear" w:color="auto" w:fill="FFFFFF" w:themeFill="background1"/>
          </w:tcPr>
          <w:p w:rsidR="00BE09AE" w:rsidRPr="00D511C4" w:rsidRDefault="00BE09AE" w:rsidP="00BE09A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BE09AE" w:rsidRPr="000E1B68" w:rsidRDefault="00BE09AE" w:rsidP="00BE0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BE09AE" w:rsidRDefault="00BE09AE" w:rsidP="00BE09AE">
            <w:r w:rsidRPr="00C369C1">
              <w:rPr>
                <w:rFonts w:ascii="Times New Roman" w:eastAsia="Calibri" w:hAnsi="Times New Roman" w:cs="Times New Roman"/>
                <w:sz w:val="16"/>
                <w:szCs w:val="16"/>
              </w:rPr>
              <w:t>Анестезиология-реаниматология</w:t>
            </w:r>
          </w:p>
        </w:tc>
        <w:tc>
          <w:tcPr>
            <w:tcW w:w="1325" w:type="pct"/>
            <w:shd w:val="clear" w:color="auto" w:fill="FFFFFF" w:themeFill="background1"/>
          </w:tcPr>
          <w:p w:rsidR="00BE09AE" w:rsidRPr="000E1B68" w:rsidRDefault="00BE09AE" w:rsidP="00BE09A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Анестезиологическое обеспечение операций в условиях искусственного кровообращения при ишемической болезни сердца и приобретенных пороках сердца</w:t>
            </w:r>
          </w:p>
        </w:tc>
        <w:tc>
          <w:tcPr>
            <w:tcW w:w="503" w:type="pct"/>
            <w:shd w:val="clear" w:color="auto" w:fill="FFFFFF" w:themeFill="background1"/>
          </w:tcPr>
          <w:p w:rsidR="00BE09AE" w:rsidRPr="000E1B68" w:rsidRDefault="00BE09AE" w:rsidP="00BE0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36/72</w:t>
            </w:r>
          </w:p>
        </w:tc>
        <w:tc>
          <w:tcPr>
            <w:tcW w:w="746" w:type="pct"/>
            <w:shd w:val="clear" w:color="auto" w:fill="FFFFFF" w:themeFill="background1"/>
          </w:tcPr>
          <w:p w:rsidR="00BE09AE" w:rsidRPr="000E1B68" w:rsidRDefault="00BE09AE" w:rsidP="00BE0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</w:tr>
      <w:tr w:rsidR="006F16C4" w:rsidRPr="000E1B68" w:rsidTr="00105399">
        <w:tc>
          <w:tcPr>
            <w:tcW w:w="231" w:type="pct"/>
            <w:shd w:val="clear" w:color="auto" w:fill="FFFFFF" w:themeFill="background1"/>
          </w:tcPr>
          <w:p w:rsidR="006F16C4" w:rsidRPr="00D511C4" w:rsidRDefault="006F16C4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Нейрохирургия</w:t>
            </w:r>
          </w:p>
        </w:tc>
        <w:tc>
          <w:tcPr>
            <w:tcW w:w="1325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Актуальные вопросы нейрохирургии</w:t>
            </w:r>
          </w:p>
        </w:tc>
        <w:tc>
          <w:tcPr>
            <w:tcW w:w="503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746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6F16C4" w:rsidRPr="000E1B68" w:rsidTr="00A5010F">
        <w:trPr>
          <w:trHeight w:val="625"/>
        </w:trPr>
        <w:tc>
          <w:tcPr>
            <w:tcW w:w="231" w:type="pct"/>
            <w:shd w:val="clear" w:color="auto" w:fill="FFFFFF" w:themeFill="background1"/>
          </w:tcPr>
          <w:p w:rsidR="006F16C4" w:rsidRPr="00D511C4" w:rsidRDefault="006F16C4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Нейрохирургия, неврология, </w:t>
            </w:r>
            <w:proofErr w:type="spellStart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рентгенэндоваскулярные</w:t>
            </w:r>
            <w:proofErr w:type="spellEnd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диагностика и лечение</w:t>
            </w:r>
          </w:p>
        </w:tc>
        <w:tc>
          <w:tcPr>
            <w:tcW w:w="1325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Современные подходы к лечению пациентов с аневризмами  сосудов головного мозга</w:t>
            </w:r>
          </w:p>
        </w:tc>
        <w:tc>
          <w:tcPr>
            <w:tcW w:w="503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0E1B68" w:rsidRPr="000E1B68">
              <w:rPr>
                <w:rFonts w:ascii="Times New Roman" w:hAnsi="Times New Roman" w:cs="Times New Roman"/>
                <w:sz w:val="16"/>
                <w:szCs w:val="16"/>
              </w:rPr>
              <w:t>/144</w:t>
            </w:r>
          </w:p>
        </w:tc>
        <w:tc>
          <w:tcPr>
            <w:tcW w:w="746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 w:rsidR="000E1B68" w:rsidRPr="000E1B68">
              <w:rPr>
                <w:rFonts w:ascii="Times New Roman" w:hAnsi="Times New Roman" w:cs="Times New Roman"/>
                <w:sz w:val="16"/>
                <w:szCs w:val="16"/>
              </w:rPr>
              <w:t>/Нет</w:t>
            </w:r>
          </w:p>
        </w:tc>
      </w:tr>
      <w:tr w:rsidR="006F16C4" w:rsidRPr="000E1B68" w:rsidTr="00105399">
        <w:trPr>
          <w:trHeight w:val="698"/>
        </w:trPr>
        <w:tc>
          <w:tcPr>
            <w:tcW w:w="231" w:type="pct"/>
            <w:shd w:val="clear" w:color="auto" w:fill="FFFFFF" w:themeFill="background1"/>
          </w:tcPr>
          <w:p w:rsidR="006F16C4" w:rsidRPr="00D511C4" w:rsidRDefault="006F16C4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41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Нейрохирургия</w:t>
            </w:r>
          </w:p>
        </w:tc>
        <w:tc>
          <w:tcPr>
            <w:tcW w:w="1325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Современные подходы к лечению пациентов с сосудистыми </w:t>
            </w:r>
            <w:proofErr w:type="spellStart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мальформациями</w:t>
            </w:r>
            <w:proofErr w:type="spellEnd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головного и спинного мозга</w:t>
            </w:r>
          </w:p>
        </w:tc>
        <w:tc>
          <w:tcPr>
            <w:tcW w:w="503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46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6F16C4" w:rsidRPr="00A01255" w:rsidTr="00105399">
        <w:trPr>
          <w:trHeight w:val="152"/>
        </w:trPr>
        <w:tc>
          <w:tcPr>
            <w:tcW w:w="231" w:type="pct"/>
            <w:shd w:val="clear" w:color="auto" w:fill="FFFFFF" w:themeFill="background1"/>
          </w:tcPr>
          <w:p w:rsidR="006F16C4" w:rsidRPr="00D511C4" w:rsidRDefault="006F16C4" w:rsidP="00D511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341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>Рентгенэндоваскулярные</w:t>
            </w:r>
            <w:proofErr w:type="spellEnd"/>
            <w:r w:rsidRPr="000E1B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диагностика и лечение</w:t>
            </w:r>
          </w:p>
        </w:tc>
        <w:tc>
          <w:tcPr>
            <w:tcW w:w="1325" w:type="pct"/>
            <w:shd w:val="clear" w:color="auto" w:fill="FFFFFF" w:themeFill="background1"/>
          </w:tcPr>
          <w:p w:rsidR="006F16C4" w:rsidRPr="000E1B68" w:rsidRDefault="006F16C4" w:rsidP="00D51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shd w:val="clear" w:color="auto" w:fill="FFFFFF" w:themeFill="background1"/>
          </w:tcPr>
          <w:p w:rsidR="006F16C4" w:rsidRPr="00674FE3" w:rsidRDefault="006F16C4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68">
              <w:rPr>
                <w:rFonts w:ascii="Times New Roman" w:hAnsi="Times New Roman" w:cs="Times New Roman"/>
                <w:sz w:val="16"/>
                <w:szCs w:val="16"/>
              </w:rPr>
              <w:t>576</w:t>
            </w:r>
          </w:p>
        </w:tc>
        <w:tc>
          <w:tcPr>
            <w:tcW w:w="746" w:type="pct"/>
            <w:shd w:val="clear" w:color="auto" w:fill="FFFFFF" w:themeFill="background1"/>
          </w:tcPr>
          <w:p w:rsidR="006F16C4" w:rsidRPr="00674FE3" w:rsidRDefault="006F16C4" w:rsidP="00D51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05399" w:rsidRDefault="00105399" w:rsidP="00D511C4">
      <w:pPr>
        <w:spacing w:after="0" w:line="240" w:lineRule="auto"/>
      </w:pPr>
    </w:p>
    <w:sectPr w:rsidR="00105399" w:rsidSect="00EA4079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0991"/>
    <w:multiLevelType w:val="hybridMultilevel"/>
    <w:tmpl w:val="718EA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EA"/>
    <w:rsid w:val="000E1B68"/>
    <w:rsid w:val="00105399"/>
    <w:rsid w:val="006F16C4"/>
    <w:rsid w:val="007777EA"/>
    <w:rsid w:val="00821FB4"/>
    <w:rsid w:val="008F7F6F"/>
    <w:rsid w:val="00A5010F"/>
    <w:rsid w:val="00B45885"/>
    <w:rsid w:val="00BE09AE"/>
    <w:rsid w:val="00D511C4"/>
    <w:rsid w:val="00E3567A"/>
    <w:rsid w:val="00ED4CD3"/>
    <w:rsid w:val="00F6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3A9F"/>
  <w15:chartTrackingRefBased/>
  <w15:docId w15:val="{A6189FBA-7B4F-49A0-95F7-CF89BA6A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1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Ашихмина Наталья Александровна</dc:creator>
  <cp:keywords/>
  <dc:description/>
  <cp:lastModifiedBy>Соломатина Татьяна Ивановна</cp:lastModifiedBy>
  <cp:revision>9</cp:revision>
  <dcterms:created xsi:type="dcterms:W3CDTF">2022-11-29T08:09:00Z</dcterms:created>
  <dcterms:modified xsi:type="dcterms:W3CDTF">2022-12-01T03:45:00Z</dcterms:modified>
</cp:coreProperties>
</file>